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5F2F1B" w:rsidRDefault="00153855" w14:paraId="1D4255C9" w14:textId="77777777">
      <w:pPr>
        <w:jc w:val="center"/>
      </w:pPr>
      <w:r>
        <w:rPr>
          <w:noProof/>
        </w:rPr>
        <w:drawing>
          <wp:inline distT="0" distB="0" distL="0" distR="0" wp14:anchorId="38664BBF" wp14:editId="4774A4E5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1B" w:rsidRDefault="00153855" w14:paraId="14E1B0A7" w14:textId="77777777">
      <w:pPr>
        <w:jc w:val="center"/>
        <w:rPr>
          <w:b/>
        </w:rPr>
      </w:pPr>
      <w:r>
        <w:rPr>
          <w:b/>
        </w:rPr>
        <w:t>--Minutes--</w:t>
      </w:r>
    </w:p>
    <w:p w:rsidR="005F2F1B" w:rsidRDefault="00153855" w14:paraId="3142A5B9" w14:textId="77777777">
      <w:pPr>
        <w:spacing w:after="0"/>
        <w:rPr>
          <w:b/>
        </w:rPr>
      </w:pPr>
      <w:r>
        <w:rPr>
          <w:b/>
        </w:rPr>
        <w:t>Radio Boise Board of Directors (</w:t>
      </w:r>
      <w:proofErr w:type="spellStart"/>
      <w:r>
        <w:rPr>
          <w:b/>
        </w:rPr>
        <w:t>BoD</w:t>
      </w:r>
      <w:proofErr w:type="spellEnd"/>
      <w:r>
        <w:rPr>
          <w:b/>
        </w:rPr>
        <w:t>) Meeting</w:t>
      </w:r>
    </w:p>
    <w:p w:rsidRPr="00FE7A61" w:rsidR="005F2F1B" w:rsidP="6F1EA7A8" w:rsidRDefault="4E9B466C" w14:paraId="64DC86BE" w14:textId="2A1B3B7D">
      <w:pPr>
        <w:spacing w:after="0"/>
      </w:pPr>
      <w:r w:rsidRPr="4E9B466C">
        <w:t xml:space="preserve">Thursday, </w:t>
      </w:r>
      <w:r w:rsidRPr="4E9B466C">
        <w:rPr>
          <w:color w:val="000000" w:themeColor="text1"/>
        </w:rPr>
        <w:t xml:space="preserve">April </w:t>
      </w:r>
      <w:r w:rsidR="003B50FB">
        <w:rPr>
          <w:color w:val="000000" w:themeColor="text1"/>
        </w:rPr>
        <w:t>30</w:t>
      </w:r>
      <w:r w:rsidRPr="4E9B466C">
        <w:t>, 2020 6:00 - 7:</w:t>
      </w:r>
      <w:r w:rsidRPr="4E9B466C">
        <w:rPr>
          <w:color w:val="000000" w:themeColor="text1"/>
        </w:rPr>
        <w:t>0</w:t>
      </w:r>
      <w:r w:rsidRPr="4E9B466C">
        <w:t>0PM</w:t>
      </w:r>
    </w:p>
    <w:p w:rsidR="7263467B" w:rsidP="7263467B" w:rsidRDefault="7263467B" w14:paraId="241F0091" w14:textId="476F6582">
      <w:pPr>
        <w:spacing w:after="0" w:line="240" w:lineRule="auto"/>
      </w:pPr>
      <w:r w:rsidRPr="7263467B">
        <w:rPr>
          <w:color w:val="000000" w:themeColor="text1"/>
        </w:rPr>
        <w:t>Online teleconference</w:t>
      </w:r>
    </w:p>
    <w:p w:rsidR="005F2F1B" w:rsidRDefault="005F2F1B" w14:paraId="174FFA5D" w14:textId="77777777">
      <w:pPr>
        <w:spacing w:after="0" w:line="240" w:lineRule="auto"/>
        <w:rPr>
          <w:color w:val="000000"/>
        </w:rPr>
      </w:pPr>
    </w:p>
    <w:p w:rsidRPr="00FE7A61" w:rsidR="005F2F1B" w:rsidP="6F1EA7A8" w:rsidRDefault="6F1EA7A8" w14:paraId="72447735" w14:textId="6D12599E">
      <w:pPr>
        <w:spacing w:after="0" w:line="240" w:lineRule="auto"/>
      </w:pPr>
      <w:proofErr w:type="spellStart"/>
      <w:r w:rsidRPr="6F1EA7A8">
        <w:rPr>
          <w:color w:val="000000" w:themeColor="text1"/>
          <w:u w:val="single"/>
        </w:rPr>
        <w:t>BoD</w:t>
      </w:r>
      <w:proofErr w:type="spellEnd"/>
      <w:r w:rsidRPr="6F1EA7A8">
        <w:rPr>
          <w:color w:val="000000" w:themeColor="text1"/>
          <w:u w:val="single"/>
        </w:rPr>
        <w:t xml:space="preserve"> Members (9</w:t>
      </w:r>
      <w:r w:rsidRPr="6F1EA7A8">
        <w:t xml:space="preserve">): </w:t>
      </w:r>
      <w:r w:rsidRPr="6F1EA7A8">
        <w:rPr>
          <w:rFonts w:ascii="Calibri" w:hAnsi="Calibri" w:cs="Calibri"/>
        </w:rPr>
        <w:t>Daniel Glynn (Chair)</w:t>
      </w:r>
      <w:r w:rsidRPr="6F1EA7A8">
        <w:t xml:space="preserve"> Kristen Cheyney (Immediate Past Chair), </w:t>
      </w:r>
      <w:proofErr w:type="spellStart"/>
      <w:r w:rsidRPr="6F1EA7A8">
        <w:t>Chelle</w:t>
      </w:r>
      <w:proofErr w:type="spellEnd"/>
      <w:r w:rsidRPr="6F1EA7A8">
        <w:t xml:space="preserve"> Nystrom (Treasurer), Dave Foster (Vice Chair), Jason Pretty Boy (Secretary), Daniel </w:t>
      </w:r>
      <w:proofErr w:type="spellStart"/>
      <w:r w:rsidRPr="6F1EA7A8">
        <w:t>Felkins</w:t>
      </w:r>
      <w:proofErr w:type="spellEnd"/>
      <w:r w:rsidRPr="6F1EA7A8">
        <w:t>, Matt Hicks, Beth Markley, Rachel Abrahamson</w:t>
      </w:r>
      <w:r w:rsidRPr="6F1EA7A8">
        <w:rPr>
          <w:rFonts w:ascii="Calibri" w:hAnsi="Calibri" w:cs="Calibri"/>
        </w:rPr>
        <w:t>.</w:t>
      </w:r>
    </w:p>
    <w:p w:rsidR="005F2F1B" w:rsidRDefault="005F2F1B" w14:paraId="479E19A6" w14:textId="77777777">
      <w:pPr>
        <w:spacing w:after="0" w:line="240" w:lineRule="auto"/>
        <w:rPr>
          <w:color w:val="000000"/>
        </w:rPr>
      </w:pPr>
    </w:p>
    <w:p w:rsidRPr="00FE7A61" w:rsidR="005F2F1B" w:rsidP="6F1EA7A8" w:rsidRDefault="7263467B" w14:paraId="174AD6A4" w14:textId="04E26B3E">
      <w:pPr>
        <w:spacing w:after="0" w:line="240" w:lineRule="auto"/>
      </w:pPr>
      <w:proofErr w:type="spellStart"/>
      <w:r w:rsidRPr="7263467B">
        <w:rPr>
          <w:color w:val="000000" w:themeColor="text1"/>
          <w:u w:val="single"/>
        </w:rPr>
        <w:t>BoD</w:t>
      </w:r>
      <w:proofErr w:type="spellEnd"/>
      <w:r w:rsidRPr="7263467B">
        <w:rPr>
          <w:color w:val="000000" w:themeColor="text1"/>
          <w:u w:val="single"/>
        </w:rPr>
        <w:t xml:space="preserve"> Members </w:t>
      </w:r>
      <w:proofErr w:type="gramStart"/>
      <w:r w:rsidRPr="7263467B">
        <w:rPr>
          <w:color w:val="000000" w:themeColor="text1"/>
          <w:u w:val="single"/>
        </w:rPr>
        <w:t>In</w:t>
      </w:r>
      <w:proofErr w:type="gramEnd"/>
      <w:r w:rsidRPr="7263467B">
        <w:rPr>
          <w:color w:val="000000" w:themeColor="text1"/>
          <w:u w:val="single"/>
        </w:rPr>
        <w:t xml:space="preserve"> Attendance (9)</w:t>
      </w:r>
      <w:r w:rsidRPr="7263467B">
        <w:rPr>
          <w:color w:val="000000" w:themeColor="text1"/>
        </w:rPr>
        <w:t>:</w:t>
      </w:r>
      <w:r>
        <w:t xml:space="preserve"> </w:t>
      </w:r>
      <w:r w:rsidRPr="7263467B">
        <w:rPr>
          <w:rFonts w:ascii="Calibri" w:hAnsi="Calibri" w:eastAsia="Calibri" w:cs="Calibri"/>
        </w:rPr>
        <w:t>Abrahamson,</w:t>
      </w:r>
      <w:r w:rsidRPr="7263467B">
        <w:t xml:space="preserve"> </w:t>
      </w:r>
      <w:proofErr w:type="spellStart"/>
      <w:r w:rsidRPr="7263467B" w:rsidR="00C66EF8">
        <w:t>Felkins</w:t>
      </w:r>
      <w:proofErr w:type="spellEnd"/>
      <w:r w:rsidR="00C66EF8">
        <w:t>,</w:t>
      </w:r>
      <w:r w:rsidRPr="7263467B">
        <w:t xml:space="preserve"> Foster, </w:t>
      </w:r>
      <w:r w:rsidRPr="7263467B">
        <w:rPr>
          <w:rFonts w:ascii="Calibri" w:hAnsi="Calibri" w:cs="Calibri"/>
        </w:rPr>
        <w:t xml:space="preserve">Glynn, </w:t>
      </w:r>
      <w:r w:rsidRPr="7263467B">
        <w:t xml:space="preserve">Hicks, Markley, Nystrom, Pretty Boy and Jessica </w:t>
      </w:r>
      <w:proofErr w:type="spellStart"/>
      <w:r w:rsidRPr="7263467B">
        <w:t>Evett</w:t>
      </w:r>
      <w:proofErr w:type="spellEnd"/>
      <w:r w:rsidRPr="7263467B">
        <w:t xml:space="preserve"> (General Manager).</w:t>
      </w:r>
    </w:p>
    <w:p w:rsidR="005F2F1B" w:rsidRDefault="005F2F1B" w14:paraId="2D19032F" w14:textId="77777777">
      <w:pPr>
        <w:spacing w:after="0" w:line="240" w:lineRule="auto"/>
        <w:rPr>
          <w:b/>
        </w:rPr>
      </w:pPr>
    </w:p>
    <w:p w:rsidRPr="00FE7A61" w:rsidR="005F2F1B" w:rsidP="6F1EA7A8" w:rsidRDefault="7263467B" w14:paraId="339BDEFE" w14:textId="4BBAAAC7">
      <w:pPr>
        <w:spacing w:after="0" w:line="240" w:lineRule="auto"/>
      </w:pPr>
      <w:proofErr w:type="spellStart"/>
      <w:r w:rsidRPr="7263467B">
        <w:rPr>
          <w:u w:val="single"/>
        </w:rPr>
        <w:t>BoD</w:t>
      </w:r>
      <w:proofErr w:type="spellEnd"/>
      <w:r w:rsidRPr="7263467B">
        <w:rPr>
          <w:u w:val="single"/>
        </w:rPr>
        <w:t xml:space="preserve"> Members Unable to Attend (1)</w:t>
      </w:r>
      <w:r w:rsidRPr="7263467B">
        <w:rPr>
          <w:b/>
          <w:bCs/>
        </w:rPr>
        <w:t>:</w:t>
      </w:r>
      <w:r w:rsidR="006D31E2">
        <w:rPr>
          <w:b/>
          <w:bCs/>
        </w:rPr>
        <w:t xml:space="preserve"> </w:t>
      </w:r>
      <w:r w:rsidRPr="7263467B" w:rsidR="006D31E2">
        <w:t>Cheyney</w:t>
      </w:r>
      <w:r w:rsidRPr="7263467B">
        <w:t xml:space="preserve"> </w:t>
      </w:r>
    </w:p>
    <w:p w:rsidR="005F2F1B" w:rsidRDefault="005F2F1B" w14:paraId="7DC68399" w14:textId="77777777">
      <w:pPr>
        <w:spacing w:after="0" w:line="240" w:lineRule="auto"/>
        <w:rPr>
          <w:b/>
          <w:color w:val="000000"/>
        </w:rPr>
      </w:pPr>
    </w:p>
    <w:p w:rsidR="005F2F1B" w:rsidRDefault="6F1EA7A8" w14:paraId="43B36FCE" w14:textId="77777777">
      <w:pPr>
        <w:spacing w:after="0" w:line="240" w:lineRule="auto"/>
        <w:rPr>
          <w:color w:val="000000"/>
        </w:rPr>
      </w:pPr>
      <w:r w:rsidRPr="6F1EA7A8">
        <w:rPr>
          <w:color w:val="000000" w:themeColor="text1"/>
        </w:rPr>
        <w:t>Staff: None</w:t>
      </w:r>
    </w:p>
    <w:p w:rsidR="005F2F1B" w:rsidRDefault="005F2F1B" w14:paraId="68C6422C" w14:textId="77777777">
      <w:pPr>
        <w:pStyle w:val="Default"/>
        <w:rPr>
          <w:sz w:val="22"/>
          <w:szCs w:val="22"/>
        </w:rPr>
      </w:pPr>
    </w:p>
    <w:p w:rsidR="005F2F1B" w:rsidRDefault="00153855" w14:paraId="18E58CA5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and minutes are posted online at: </w:t>
      </w:r>
    </w:p>
    <w:p w:rsidR="005F2F1B" w:rsidRDefault="00CD339B" w14:paraId="395156AE" w14:textId="77777777">
      <w:pPr>
        <w:spacing w:after="0"/>
      </w:pPr>
      <w:hyperlink w:history="1" r:id="rId6">
        <w:r w:rsidR="00153855">
          <w:rPr>
            <w:rStyle w:val="Hyperlink"/>
          </w:rPr>
          <w:t>http://radioboise.us/board-of-directors/agendas-and-meeting-notes/</w:t>
        </w:r>
      </w:hyperlink>
    </w:p>
    <w:p w:rsidR="005F2F1B" w:rsidRDefault="005F2F1B" w14:paraId="007728A8" w14:textId="77777777">
      <w:pPr>
        <w:pStyle w:val="Default"/>
        <w:rPr>
          <w:b/>
          <w:sz w:val="22"/>
          <w:szCs w:val="22"/>
        </w:rPr>
      </w:pPr>
    </w:p>
    <w:p w:rsidR="005F2F1B" w:rsidP="6F1EA7A8" w:rsidRDefault="7263467B" w14:paraId="765F6788" w14:textId="4F806536">
      <w:r w:rsidRPr="7263467B">
        <w:rPr>
          <w:b/>
          <w:bCs/>
          <w:u w:val="single"/>
        </w:rPr>
        <w:t>Call to Orde</w:t>
      </w:r>
      <w:r w:rsidRPr="7263467B">
        <w:rPr>
          <w:rFonts w:ascii="Times New Roman" w:hAnsi="Times New Roman"/>
          <w:b/>
          <w:bCs/>
          <w:color w:val="000000" w:themeColor="text1"/>
          <w:u w:val="single"/>
        </w:rPr>
        <w:t>r</w:t>
      </w:r>
      <w:r w:rsidRPr="7263467B">
        <w:rPr>
          <w:rFonts w:ascii="Times New Roman" w:hAnsi="Times New Roman"/>
          <w:color w:val="000000" w:themeColor="text1"/>
        </w:rPr>
        <w:t>:</w:t>
      </w:r>
      <w:r>
        <w:t xml:space="preserve"> 6:0</w:t>
      </w:r>
      <w:r w:rsidR="00AB3746">
        <w:t>9</w:t>
      </w:r>
      <w:r>
        <w:t xml:space="preserve">PM - </w:t>
      </w:r>
      <w:r w:rsidRPr="7263467B">
        <w:rPr>
          <w:rFonts w:ascii="Calibri" w:hAnsi="Calibri" w:cs="Calibri"/>
        </w:rPr>
        <w:t>Glynn</w:t>
      </w:r>
    </w:p>
    <w:p w:rsidR="005F2F1B" w:rsidP="4E9B466C" w:rsidRDefault="4E9B466C" w14:paraId="20503FFB" w14:textId="3B72BE69">
      <w:pPr>
        <w:spacing w:after="0"/>
      </w:pPr>
      <w:r w:rsidRPr="4E9B466C">
        <w:rPr>
          <w:b/>
          <w:bCs/>
          <w:u w:val="single"/>
        </w:rPr>
        <w:t>Move to Approve Minutes</w:t>
      </w:r>
      <w:r w:rsidRPr="4E9B466C">
        <w:rPr>
          <w:rFonts w:ascii="Times New Roman" w:hAnsi="Times New Roman"/>
          <w:b/>
          <w:bCs/>
          <w:color w:val="000000" w:themeColor="text1"/>
          <w:u w:val="single"/>
        </w:rPr>
        <w:t>:</w:t>
      </w:r>
      <w:r>
        <w:t xml:space="preserve"> </w:t>
      </w:r>
      <w:r w:rsidR="00536A91">
        <w:t>April</w:t>
      </w:r>
      <w:r>
        <w:t xml:space="preserve"> 2, 2020</w:t>
      </w:r>
    </w:p>
    <w:p w:rsidR="005F2F1B" w:rsidP="4E9B466C" w:rsidRDefault="00536A91" w14:paraId="60CE5700" w14:textId="6A47EEDE">
      <w:pPr>
        <w:spacing w:after="0"/>
      </w:pPr>
      <w:r>
        <w:t>Nystrom</w:t>
      </w:r>
      <w:r w:rsidRPr="4E9B466C" w:rsidR="4E9B466C">
        <w:t xml:space="preserve"> </w:t>
      </w:r>
      <w:r w:rsidR="4E9B466C">
        <w:t xml:space="preserve">- Motion to approve </w:t>
      </w:r>
    </w:p>
    <w:p w:rsidR="005F2F1B" w:rsidP="4E9B466C" w:rsidRDefault="00536A91" w14:paraId="66EC8120" w14:textId="4F98E236">
      <w:pPr>
        <w:spacing w:after="0"/>
      </w:pPr>
      <w:r>
        <w:t>Hicks</w:t>
      </w:r>
      <w:r w:rsidR="4E9B466C">
        <w:t xml:space="preserve"> - Second</w:t>
      </w:r>
    </w:p>
    <w:p w:rsidR="005F2F1B" w:rsidRDefault="00153855" w14:paraId="1A229892" w14:textId="77777777">
      <w:r>
        <w:t>Pass</w:t>
      </w:r>
    </w:p>
    <w:p w:rsidR="005F2F1B" w:rsidRDefault="6F1EA7A8" w14:paraId="122BDD0E" w14:textId="70AF9FF5">
      <w:r w:rsidRPr="6F1EA7A8">
        <w:rPr>
          <w:b/>
          <w:bCs/>
          <w:u w:val="single"/>
        </w:rPr>
        <w:t>GM Update</w:t>
      </w:r>
      <w:r>
        <w:t>:</w:t>
      </w:r>
      <w:r w:rsidRPr="6F1EA7A8">
        <w:rPr>
          <w:rFonts w:ascii="Times New Roman" w:hAnsi="Times New Roman"/>
          <w:color w:val="000000" w:themeColor="text1"/>
        </w:rPr>
        <w:t xml:space="preserve">  </w:t>
      </w:r>
    </w:p>
    <w:p w:rsidRPr="00F11394" w:rsidR="00F11394" w:rsidP="00F11394" w:rsidRDefault="00F11394" w14:paraId="4832A960" w14:textId="77777777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>Latino Card produced at Radio Boise won a programming award from the Idaho Press Club</w:t>
      </w:r>
    </w:p>
    <w:p w:rsidRPr="00F11394" w:rsidR="00F11394" w:rsidP="00F11394" w:rsidRDefault="00F11394" w14:paraId="5A98B186" w14:textId="3764E7E8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1A369FE6" w:rsidR="1A369FE6">
        <w:rPr>
          <w:rFonts w:ascii="Calibri" w:hAnsi="Calibri" w:eastAsia="Times New Roman" w:cs="Calibri"/>
        </w:rPr>
        <w:t>Discussed pledge drive activity and positive feedback so far and how we are on an encouraging track for a $50k goal for the spring</w:t>
      </w:r>
    </w:p>
    <w:p w:rsidRPr="00F11394" w:rsidR="00F11394" w:rsidP="00F11394" w:rsidRDefault="00F11394" w14:paraId="2EDF3FDE" w14:textId="77777777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 xml:space="preserve">Reviewed long term plans for </w:t>
      </w:r>
      <w:proofErr w:type="gramStart"/>
      <w:r w:rsidRPr="00F11394">
        <w:rPr>
          <w:rFonts w:ascii="Calibri" w:hAnsi="Calibri" w:eastAsia="Times New Roman" w:cs="Calibri"/>
        </w:rPr>
        <w:t>opening up</w:t>
      </w:r>
      <w:proofErr w:type="gramEnd"/>
      <w:r w:rsidRPr="00F11394">
        <w:rPr>
          <w:rFonts w:ascii="Calibri" w:hAnsi="Calibri" w:eastAsia="Times New Roman" w:cs="Calibri"/>
        </w:rPr>
        <w:t xml:space="preserve"> to allow more people in the studio</w:t>
      </w:r>
    </w:p>
    <w:p w:rsidR="00F11394" w:rsidP="00F11394" w:rsidRDefault="00F11394" w14:paraId="45A1E77D" w14:textId="172E7A5C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>Prompted the internal affairs committee to meet before the next financial review</w:t>
      </w:r>
    </w:p>
    <w:p w:rsidRPr="00F11394" w:rsidR="006322A3" w:rsidP="006322A3" w:rsidRDefault="006322A3" w14:paraId="6D18EC44" w14:textId="77777777">
      <w:p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</w:p>
    <w:p w:rsidRPr="00F11394" w:rsidR="00F11394" w:rsidP="006322A3" w:rsidRDefault="00F11394" w14:paraId="022A5CE3" w14:textId="04D91605">
      <w:pPr>
        <w:rPr>
          <w:b/>
          <w:bCs/>
          <w:u w:val="single"/>
        </w:rPr>
      </w:pPr>
      <w:r w:rsidRPr="00F11394">
        <w:rPr>
          <w:b/>
          <w:bCs/>
          <w:u w:val="single"/>
        </w:rPr>
        <w:t>PPP, CARES, Financial Relief</w:t>
      </w:r>
      <w:r w:rsidR="006322A3">
        <w:rPr>
          <w:b/>
          <w:bCs/>
          <w:u w:val="single"/>
        </w:rPr>
        <w:t>:</w:t>
      </w:r>
    </w:p>
    <w:p w:rsidRPr="00F11394" w:rsidR="00F11394" w:rsidP="00F11394" w:rsidRDefault="00CD339B" w14:paraId="2E3A1A47" w14:textId="636A4D94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>Fortunately,</w:t>
      </w:r>
      <w:r w:rsidRPr="00F11394" w:rsidR="00F11394">
        <w:rPr>
          <w:rFonts w:ascii="Calibri" w:hAnsi="Calibri" w:eastAsia="Times New Roman" w:cs="Calibri"/>
        </w:rPr>
        <w:t xml:space="preserve"> we were approved for $33k in PPP through First Interstate Bank</w:t>
      </w:r>
    </w:p>
    <w:p w:rsidRPr="00F11394" w:rsidR="00F11394" w:rsidP="00F11394" w:rsidRDefault="00F11394" w14:paraId="060ED6E9" w14:textId="77777777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>EIDL loan application is under consideration for disaster relief but not sure of likelihood</w:t>
      </w:r>
    </w:p>
    <w:p w:rsidRPr="00F11394" w:rsidR="00F11394" w:rsidP="00F11394" w:rsidRDefault="00F11394" w14:paraId="02576D35" w14:textId="77777777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>Idaho Humanities Council is reaching out to solicit grant applicants</w:t>
      </w:r>
    </w:p>
    <w:p w:rsidRPr="00F11394" w:rsidR="00F11394" w:rsidP="00F11394" w:rsidRDefault="00F11394" w14:paraId="6F054572" w14:textId="77777777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>Idaho Commission on the Arts providing funding</w:t>
      </w:r>
    </w:p>
    <w:p w:rsidRPr="00F11394" w:rsidR="00F11394" w:rsidP="00F11394" w:rsidRDefault="00F11394" w14:paraId="3846134A" w14:textId="77777777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>Corporation for Public Broadcasting possibility for 2021 funding</w:t>
      </w:r>
    </w:p>
    <w:p w:rsidRPr="00F11394" w:rsidR="00F11394" w:rsidP="00F11394" w:rsidRDefault="00F11394" w14:paraId="735EC570" w14:textId="77777777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t>Other non-profit support groups are sending recommendations our way</w:t>
      </w:r>
    </w:p>
    <w:p w:rsidRPr="00F11394" w:rsidR="00F11394" w:rsidP="00F11394" w:rsidRDefault="00F11394" w14:paraId="15C94570" w14:textId="77777777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F11394">
        <w:rPr>
          <w:rFonts w:ascii="Calibri" w:hAnsi="Calibri" w:eastAsia="Times New Roman" w:cs="Calibri"/>
        </w:rPr>
        <w:lastRenderedPageBreak/>
        <w:t>Jess is continuing to pursue exploration of loans and grants</w:t>
      </w:r>
    </w:p>
    <w:p w:rsidR="006944C2" w:rsidP="006944C2" w:rsidRDefault="006944C2" w14:paraId="5E31B066" w14:textId="7777777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660769" w:rsidP="6F1EA7A8" w:rsidRDefault="4E9B466C" w14:paraId="5ACBCF1B" w14:textId="53AB0C54">
      <w:pPr>
        <w:rPr>
          <w:rFonts w:ascii="Times New Roman" w:hAnsi="Times New Roman"/>
          <w:b/>
          <w:bCs/>
          <w:color w:val="000000"/>
          <w:u w:val="single"/>
        </w:rPr>
      </w:pPr>
      <w:r w:rsidRPr="4E9B466C">
        <w:rPr>
          <w:b/>
          <w:bCs/>
          <w:u w:val="single"/>
        </w:rPr>
        <w:t>COVID-19</w:t>
      </w:r>
      <w:r w:rsidRPr="4E9B466C">
        <w:rPr>
          <w:rFonts w:ascii="Times New Roman" w:hAnsi="Times New Roman"/>
          <w:b/>
          <w:bCs/>
          <w:color w:val="000000" w:themeColor="text1"/>
          <w:u w:val="single"/>
        </w:rPr>
        <w:t>:</w:t>
      </w:r>
    </w:p>
    <w:p w:rsidR="4E9B466C" w:rsidP="00BF0F6D" w:rsidRDefault="00BF0F6D" w14:paraId="1B9DC83A" w14:textId="028D14BE">
      <w:pPr>
        <w:numPr>
          <w:ilvl w:val="0"/>
          <w:numId w:val="18"/>
        </w:numPr>
        <w:spacing w:after="0" w:line="240" w:lineRule="auto"/>
        <w:textAlignment w:val="center"/>
        <w:rPr>
          <w:rFonts w:ascii="Calibri" w:hAnsi="Calibri" w:eastAsia="Times New Roman" w:cs="Calibri"/>
        </w:rPr>
      </w:pPr>
      <w:r w:rsidRPr="00BF0F6D">
        <w:rPr>
          <w:rFonts w:ascii="Calibri" w:hAnsi="Calibri" w:eastAsia="Times New Roman" w:cs="Calibri"/>
        </w:rPr>
        <w:t>Our response is going well</w:t>
      </w:r>
    </w:p>
    <w:p w:rsidR="00BF0F6D" w:rsidP="00BF0F6D" w:rsidRDefault="00BF0F6D" w14:paraId="79616F4C" w14:textId="77777777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Pr="00BF0F6D" w:rsidR="00BF0F6D" w:rsidP="00BF0F6D" w:rsidRDefault="00BF0F6D" w14:paraId="2B4C4ECE" w14:textId="5CF372EF">
      <w:pPr>
        <w:rPr>
          <w:b/>
          <w:bCs/>
          <w:u w:val="single"/>
        </w:rPr>
      </w:pPr>
      <w:r w:rsidRPr="00BF0F6D">
        <w:rPr>
          <w:b/>
          <w:bCs/>
          <w:u w:val="single"/>
        </w:rPr>
        <w:t>Budget</w:t>
      </w:r>
      <w:r>
        <w:rPr>
          <w:b/>
          <w:bCs/>
          <w:u w:val="single"/>
        </w:rPr>
        <w:t>:</w:t>
      </w:r>
    </w:p>
    <w:p w:rsidRPr="00BF0F6D" w:rsidR="00BF0F6D" w:rsidP="00BF0F6D" w:rsidRDefault="00BF0F6D" w14:paraId="29780443" w14:textId="77777777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BF0F6D">
        <w:rPr>
          <w:rFonts w:ascii="Calibri" w:hAnsi="Calibri" w:eastAsia="Times New Roman" w:cs="Calibri"/>
        </w:rPr>
        <w:t>Reviewed Contingency Budget</w:t>
      </w:r>
    </w:p>
    <w:p w:rsidRPr="00BF0F6D" w:rsidR="00BF0F6D" w:rsidP="00BF0F6D" w:rsidRDefault="00BF0F6D" w14:paraId="7C48467E" w14:textId="77777777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BF0F6D">
        <w:rPr>
          <w:rFonts w:ascii="Calibri" w:hAnsi="Calibri" w:eastAsia="Times New Roman" w:cs="Calibri"/>
        </w:rPr>
        <w:t>Some income is projected to decrease, particularly events related</w:t>
      </w:r>
    </w:p>
    <w:p w:rsidRPr="00BF0F6D" w:rsidR="00BF0F6D" w:rsidP="00BF0F6D" w:rsidRDefault="00BF0F6D" w14:paraId="7BC54CE6" w14:textId="77777777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BF0F6D">
        <w:rPr>
          <w:rFonts w:ascii="Calibri" w:hAnsi="Calibri" w:eastAsia="Times New Roman" w:cs="Calibri"/>
        </w:rPr>
        <w:t>Expenses also down for events</w:t>
      </w:r>
    </w:p>
    <w:p w:rsidRPr="00BF0F6D" w:rsidR="00BF0F6D" w:rsidP="00BF0F6D" w:rsidRDefault="00BF0F6D" w14:paraId="5B2420F1" w14:textId="77777777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BF0F6D">
        <w:rPr>
          <w:rFonts w:ascii="Calibri" w:hAnsi="Calibri" w:eastAsia="Times New Roman" w:cs="Calibri"/>
        </w:rPr>
        <w:t xml:space="preserve">Need to watch receivables closely </w:t>
      </w:r>
    </w:p>
    <w:p w:rsidRPr="00BF0F6D" w:rsidR="00BF0F6D" w:rsidP="00BF0F6D" w:rsidRDefault="00BF0F6D" w14:paraId="1410B477" w14:textId="77777777">
      <w:pPr>
        <w:spacing w:after="0" w:line="240" w:lineRule="auto"/>
        <w:rPr>
          <w:rFonts w:ascii="Calibri" w:hAnsi="Calibri" w:eastAsia="Times New Roman" w:cs="Calibri"/>
        </w:rPr>
      </w:pPr>
      <w:r w:rsidRPr="00BF0F6D">
        <w:rPr>
          <w:rFonts w:ascii="Calibri" w:hAnsi="Calibri" w:eastAsia="Times New Roman" w:cs="Calibri"/>
        </w:rPr>
        <w:t> </w:t>
      </w:r>
    </w:p>
    <w:p w:rsidRPr="00BF0F6D" w:rsidR="00BF0F6D" w:rsidP="00BF0F6D" w:rsidRDefault="00BF0F6D" w14:paraId="5FE7F6D2" w14:textId="29F7B23F">
      <w:pPr>
        <w:rPr>
          <w:b/>
          <w:bCs/>
          <w:u w:val="single"/>
        </w:rPr>
      </w:pPr>
      <w:r w:rsidRPr="00BF0F6D">
        <w:rPr>
          <w:b/>
          <w:bCs/>
          <w:u w:val="single"/>
        </w:rPr>
        <w:t>Committees</w:t>
      </w:r>
      <w:r>
        <w:rPr>
          <w:b/>
          <w:bCs/>
          <w:u w:val="single"/>
        </w:rPr>
        <w:t>:</w:t>
      </w:r>
    </w:p>
    <w:p w:rsidRPr="00BF0F6D" w:rsidR="00BF0F6D" w:rsidP="00BF0F6D" w:rsidRDefault="00BF0F6D" w14:paraId="60F4BBF7" w14:textId="77777777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</w:rPr>
      </w:pPr>
      <w:r w:rsidRPr="00BF0F6D">
        <w:rPr>
          <w:rFonts w:ascii="Calibri" w:hAnsi="Calibri" w:eastAsia="Times New Roman" w:cs="Calibri"/>
        </w:rPr>
        <w:t>Set times for Internal and External affairs committees.</w:t>
      </w:r>
    </w:p>
    <w:p w:rsidRPr="00BF0F6D" w:rsidR="00BF0F6D" w:rsidP="00BF0F6D" w:rsidRDefault="00BF0F6D" w14:paraId="4CAD9AB0" w14:textId="77777777">
      <w:pPr>
        <w:spacing w:after="0" w:line="240" w:lineRule="auto"/>
        <w:ind w:left="720"/>
        <w:textAlignment w:val="center"/>
        <w:rPr>
          <w:rFonts w:ascii="Calibri" w:hAnsi="Calibri" w:eastAsia="Times New Roman" w:cs="Calibri"/>
        </w:rPr>
      </w:pPr>
    </w:p>
    <w:p w:rsidR="00B317BB" w:rsidRDefault="6F1EA7A8" w14:paraId="236DB150" w14:textId="4A4FAD19">
      <w:r w:rsidRPr="6F1EA7A8">
        <w:rPr>
          <w:b/>
          <w:bCs/>
          <w:u w:val="single"/>
        </w:rPr>
        <w:t>Public Comment</w:t>
      </w:r>
      <w:r>
        <w:t>: None</w:t>
      </w:r>
    </w:p>
    <w:p w:rsidRPr="00193859" w:rsidR="005F2F1B" w:rsidP="6F1EA7A8" w:rsidRDefault="4E9B466C" w14:paraId="5E70E0D4" w14:textId="35C15B7D">
      <w:r w:rsidRPr="4E9B466C">
        <w:rPr>
          <w:b/>
          <w:bCs/>
          <w:u w:val="single"/>
        </w:rPr>
        <w:t>Adjournment</w:t>
      </w:r>
      <w:r>
        <w:t xml:space="preserve">: </w:t>
      </w:r>
      <w:r w:rsidRPr="4E9B466C">
        <w:rPr>
          <w:color w:val="000000" w:themeColor="text1"/>
        </w:rPr>
        <w:t xml:space="preserve">Glynn </w:t>
      </w:r>
      <w:r w:rsidRPr="4E9B466C">
        <w:t>adjourned the meeting at 7:</w:t>
      </w:r>
      <w:r w:rsidR="00CD339B">
        <w:rPr>
          <w:color w:val="000000" w:themeColor="text1"/>
        </w:rPr>
        <w:t>26</w:t>
      </w:r>
      <w:r w:rsidRPr="4E9B466C">
        <w:t xml:space="preserve"> PM. </w:t>
      </w:r>
    </w:p>
    <w:p w:rsidR="005F2F1B" w:rsidRDefault="005F2F1B" w14:paraId="2B6E0FF1" w14:textId="77777777"/>
    <w:sectPr w:rsidR="005F2F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AB4"/>
    <w:multiLevelType w:val="hybridMultilevel"/>
    <w:tmpl w:val="00000000"/>
    <w:lvl w:ilvl="0" w:tplc="74D8DC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6443B4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37062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B5492D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9F4309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BB2756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97647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54CFE0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E2E2C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70BE"/>
    <w:multiLevelType w:val="hybridMultilevel"/>
    <w:tmpl w:val="00000000"/>
    <w:lvl w:ilvl="0" w:tplc="97342F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D9AF74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9E1E9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74FED70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2AC5B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3C4D60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228A60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604EA0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12D0FD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36FEB"/>
    <w:multiLevelType w:val="hybridMultilevel"/>
    <w:tmpl w:val="00000000"/>
    <w:lvl w:ilvl="0" w:tplc="2BA013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D3EFE1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598A6DF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C18EF1E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28E7DB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61E4CE7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174EE3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D70E3F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DA2D7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061A9"/>
    <w:multiLevelType w:val="multilevel"/>
    <w:tmpl w:val="A91E6F16"/>
    <w:lvl w:ilvl="0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0263261"/>
    <w:multiLevelType w:val="hybridMultilevel"/>
    <w:tmpl w:val="350A3B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B4497A"/>
    <w:multiLevelType w:val="hybridMultilevel"/>
    <w:tmpl w:val="0A9C6D0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0D57FF"/>
    <w:multiLevelType w:val="hybridMultilevel"/>
    <w:tmpl w:val="00000000"/>
    <w:lvl w:ilvl="0" w:tplc="F476D4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968150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5463BB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3D6B4F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F6CF9B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7E680C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2CC95B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81E376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1B8D8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C6DCE"/>
    <w:multiLevelType w:val="hybridMultilevel"/>
    <w:tmpl w:val="00000000"/>
    <w:lvl w:ilvl="0" w:tplc="C750DA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63868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F28498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3B2B9A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01C558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90C3FC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9402A2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194D5A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2EAC5B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470B7"/>
    <w:multiLevelType w:val="hybridMultilevel"/>
    <w:tmpl w:val="00000000"/>
    <w:lvl w:ilvl="0" w:tplc="C5C0FB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40CE6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312C08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BE0A1A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3DC6570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3822FC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B0EA66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73609C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B4EC1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4335E"/>
    <w:multiLevelType w:val="multilevel"/>
    <w:tmpl w:val="D81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C4F1020"/>
    <w:multiLevelType w:val="hybridMultilevel"/>
    <w:tmpl w:val="00000000"/>
    <w:lvl w:ilvl="0" w:tplc="038C94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5C4480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422F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698E02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A1C46E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4E4CEA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032BB3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A92A7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2B4C3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F331F"/>
    <w:multiLevelType w:val="hybridMultilevel"/>
    <w:tmpl w:val="00000000"/>
    <w:lvl w:ilvl="0" w:tplc="617438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3EA193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C84A53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958E92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742C1A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F6CF5F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7F4013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24426B2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504E9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24307"/>
    <w:multiLevelType w:val="multilevel"/>
    <w:tmpl w:val="400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3C23631"/>
    <w:multiLevelType w:val="hybridMultilevel"/>
    <w:tmpl w:val="00000000"/>
    <w:lvl w:ilvl="0" w:tplc="4D5ACD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3B21B0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A7D2AC4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330C94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ACCA6D2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55A6BB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F92E5C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5C81D7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61C42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F4DFB"/>
    <w:multiLevelType w:val="multilevel"/>
    <w:tmpl w:val="DC7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542442B"/>
    <w:multiLevelType w:val="hybridMultilevel"/>
    <w:tmpl w:val="00000000"/>
    <w:lvl w:ilvl="0" w:tplc="D1D21A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4C87F1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82AC8A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7CC4D4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EF82AA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9E220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C4618F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FE4480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2E87D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CC4"/>
    <w:multiLevelType w:val="hybridMultilevel"/>
    <w:tmpl w:val="AF9C6C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8229BF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00283C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3B663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404F48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455C4DF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7F7C3DE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0FE4BC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018A9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21D61"/>
    <w:multiLevelType w:val="multilevel"/>
    <w:tmpl w:val="860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10F71F0"/>
    <w:multiLevelType w:val="hybridMultilevel"/>
    <w:tmpl w:val="00000000"/>
    <w:lvl w:ilvl="0" w:tplc="1EF624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06C11B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44C09F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EC093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820934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FAE5FD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EC8260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CC203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97AEE4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B4677"/>
    <w:multiLevelType w:val="hybridMultilevel"/>
    <w:tmpl w:val="9344FD3A"/>
    <w:lvl w:ilvl="0" w:tplc="4852D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C02D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B4C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867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E80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3863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011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A12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C674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A20FB1"/>
    <w:multiLevelType w:val="multilevel"/>
    <w:tmpl w:val="529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22F4C9B"/>
    <w:multiLevelType w:val="hybridMultilevel"/>
    <w:tmpl w:val="00000000"/>
    <w:lvl w:ilvl="0" w:tplc="A7F851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E14941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72C849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1B8D7E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5BEAF7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D20816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43E8F0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3A6D63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870F11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A09CD"/>
    <w:multiLevelType w:val="multilevel"/>
    <w:tmpl w:val="438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BB80707"/>
    <w:multiLevelType w:val="multilevel"/>
    <w:tmpl w:val="929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6"/>
  </w:num>
  <w:num w:numId="8">
    <w:abstractNumId w:val="2"/>
  </w:num>
  <w:num w:numId="9">
    <w:abstractNumId w:val="11"/>
  </w:num>
  <w:num w:numId="10">
    <w:abstractNumId w:val="18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  <w:num w:numId="17">
    <w:abstractNumId w:val="20"/>
  </w:num>
  <w:num w:numId="18">
    <w:abstractNumId w:val="5"/>
  </w:num>
  <w:num w:numId="19">
    <w:abstractNumId w:val="3"/>
  </w:num>
  <w:num w:numId="20">
    <w:abstractNumId w:val="22"/>
  </w:num>
  <w:num w:numId="21">
    <w:abstractNumId w:val="17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2630E"/>
    <w:rsid w:val="00133065"/>
    <w:rsid w:val="00134DD4"/>
    <w:rsid w:val="001510DD"/>
    <w:rsid w:val="00153855"/>
    <w:rsid w:val="00173C4A"/>
    <w:rsid w:val="00187DD2"/>
    <w:rsid w:val="00193859"/>
    <w:rsid w:val="001A4F08"/>
    <w:rsid w:val="001B3E67"/>
    <w:rsid w:val="001D13B6"/>
    <w:rsid w:val="002007D4"/>
    <w:rsid w:val="002138EE"/>
    <w:rsid w:val="002210B2"/>
    <w:rsid w:val="0022167B"/>
    <w:rsid w:val="0023066E"/>
    <w:rsid w:val="002371E7"/>
    <w:rsid w:val="00237DF0"/>
    <w:rsid w:val="00255CB3"/>
    <w:rsid w:val="002570B4"/>
    <w:rsid w:val="00267139"/>
    <w:rsid w:val="00270BBA"/>
    <w:rsid w:val="002A50B2"/>
    <w:rsid w:val="002D4803"/>
    <w:rsid w:val="00302010"/>
    <w:rsid w:val="003030B6"/>
    <w:rsid w:val="00335F8E"/>
    <w:rsid w:val="003363B6"/>
    <w:rsid w:val="003420F4"/>
    <w:rsid w:val="00344049"/>
    <w:rsid w:val="003814E0"/>
    <w:rsid w:val="00393791"/>
    <w:rsid w:val="003B50FB"/>
    <w:rsid w:val="003B60FE"/>
    <w:rsid w:val="003C1B6B"/>
    <w:rsid w:val="003F2FE8"/>
    <w:rsid w:val="0040668F"/>
    <w:rsid w:val="00406FE1"/>
    <w:rsid w:val="00407A03"/>
    <w:rsid w:val="004119D4"/>
    <w:rsid w:val="004504AD"/>
    <w:rsid w:val="00450A39"/>
    <w:rsid w:val="0045620E"/>
    <w:rsid w:val="00460D9E"/>
    <w:rsid w:val="00464027"/>
    <w:rsid w:val="00490FED"/>
    <w:rsid w:val="00495A04"/>
    <w:rsid w:val="004B53A4"/>
    <w:rsid w:val="004B7142"/>
    <w:rsid w:val="00501A2E"/>
    <w:rsid w:val="00511543"/>
    <w:rsid w:val="00524867"/>
    <w:rsid w:val="00536A91"/>
    <w:rsid w:val="00553D93"/>
    <w:rsid w:val="0057198F"/>
    <w:rsid w:val="0059134A"/>
    <w:rsid w:val="00597295"/>
    <w:rsid w:val="005B1D37"/>
    <w:rsid w:val="005D2FA7"/>
    <w:rsid w:val="005F02E1"/>
    <w:rsid w:val="005F282E"/>
    <w:rsid w:val="005F2F1B"/>
    <w:rsid w:val="005F42B1"/>
    <w:rsid w:val="005F47B6"/>
    <w:rsid w:val="00623512"/>
    <w:rsid w:val="00623CA2"/>
    <w:rsid w:val="006322A3"/>
    <w:rsid w:val="006539D5"/>
    <w:rsid w:val="0065750C"/>
    <w:rsid w:val="00660769"/>
    <w:rsid w:val="006731F2"/>
    <w:rsid w:val="00694273"/>
    <w:rsid w:val="006944C2"/>
    <w:rsid w:val="006A39C8"/>
    <w:rsid w:val="006A403B"/>
    <w:rsid w:val="006D31E2"/>
    <w:rsid w:val="006E40C1"/>
    <w:rsid w:val="00725350"/>
    <w:rsid w:val="00726772"/>
    <w:rsid w:val="00734AC1"/>
    <w:rsid w:val="0074686B"/>
    <w:rsid w:val="0075333B"/>
    <w:rsid w:val="00755BE3"/>
    <w:rsid w:val="00755E02"/>
    <w:rsid w:val="007762FA"/>
    <w:rsid w:val="00776489"/>
    <w:rsid w:val="007C37E4"/>
    <w:rsid w:val="007F235B"/>
    <w:rsid w:val="00826CB9"/>
    <w:rsid w:val="00836814"/>
    <w:rsid w:val="00845C3E"/>
    <w:rsid w:val="00854A06"/>
    <w:rsid w:val="008616D7"/>
    <w:rsid w:val="00880154"/>
    <w:rsid w:val="00896B56"/>
    <w:rsid w:val="008A5942"/>
    <w:rsid w:val="008B05DD"/>
    <w:rsid w:val="008C2E0F"/>
    <w:rsid w:val="0091141E"/>
    <w:rsid w:val="00921566"/>
    <w:rsid w:val="00944E51"/>
    <w:rsid w:val="00984BD1"/>
    <w:rsid w:val="009A74FE"/>
    <w:rsid w:val="009B05B3"/>
    <w:rsid w:val="009D1092"/>
    <w:rsid w:val="00A15684"/>
    <w:rsid w:val="00A44044"/>
    <w:rsid w:val="00A5484D"/>
    <w:rsid w:val="00A56712"/>
    <w:rsid w:val="00A67548"/>
    <w:rsid w:val="00A90501"/>
    <w:rsid w:val="00AA05AA"/>
    <w:rsid w:val="00AB3746"/>
    <w:rsid w:val="00AD49FB"/>
    <w:rsid w:val="00AE0BB6"/>
    <w:rsid w:val="00AF1A2E"/>
    <w:rsid w:val="00AF56EB"/>
    <w:rsid w:val="00B12F75"/>
    <w:rsid w:val="00B317BB"/>
    <w:rsid w:val="00B60E63"/>
    <w:rsid w:val="00B75DED"/>
    <w:rsid w:val="00B86D5B"/>
    <w:rsid w:val="00BF0F6D"/>
    <w:rsid w:val="00BF434F"/>
    <w:rsid w:val="00C02EED"/>
    <w:rsid w:val="00C5695F"/>
    <w:rsid w:val="00C6502B"/>
    <w:rsid w:val="00C66EF8"/>
    <w:rsid w:val="00C76544"/>
    <w:rsid w:val="00C85A4A"/>
    <w:rsid w:val="00C91F66"/>
    <w:rsid w:val="00C9715E"/>
    <w:rsid w:val="00CC3847"/>
    <w:rsid w:val="00CC7FD2"/>
    <w:rsid w:val="00CD06CB"/>
    <w:rsid w:val="00CD339B"/>
    <w:rsid w:val="00CE7510"/>
    <w:rsid w:val="00D17BB7"/>
    <w:rsid w:val="00D23CC6"/>
    <w:rsid w:val="00D3481C"/>
    <w:rsid w:val="00D60385"/>
    <w:rsid w:val="00D61BA1"/>
    <w:rsid w:val="00D64943"/>
    <w:rsid w:val="00D73C6C"/>
    <w:rsid w:val="00DA0C60"/>
    <w:rsid w:val="00DE22AC"/>
    <w:rsid w:val="00DE3802"/>
    <w:rsid w:val="00E01DCF"/>
    <w:rsid w:val="00E17D6A"/>
    <w:rsid w:val="00E20004"/>
    <w:rsid w:val="00E66B66"/>
    <w:rsid w:val="00EB136A"/>
    <w:rsid w:val="00EB673D"/>
    <w:rsid w:val="00ED4319"/>
    <w:rsid w:val="00F072C7"/>
    <w:rsid w:val="00F11394"/>
    <w:rsid w:val="00F172E5"/>
    <w:rsid w:val="00F22A6B"/>
    <w:rsid w:val="00F40463"/>
    <w:rsid w:val="00F438EB"/>
    <w:rsid w:val="00F7439B"/>
    <w:rsid w:val="00F74791"/>
    <w:rsid w:val="00FB39CF"/>
    <w:rsid w:val="00FB44BA"/>
    <w:rsid w:val="00FD64CE"/>
    <w:rsid w:val="00FE2FCB"/>
    <w:rsid w:val="00FE4722"/>
    <w:rsid w:val="00FE7A61"/>
    <w:rsid w:val="10616F4B"/>
    <w:rsid w:val="1A369FE6"/>
    <w:rsid w:val="4E9B466C"/>
    <w:rsid w:val="6F1EA7A8"/>
    <w:rsid w:val="726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6F4B"/>
  <w15:docId w15:val="{CD2FC8EB-215B-4672-9C83-8B010DB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styleId="Default" w:customStyle="1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A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2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radioboise.us/board-of-directors/agendas-and-meeting-notes/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 Foster</dc:creator>
  <keywords/>
  <dc:description/>
  <lastModifiedBy>Dave Foster</lastModifiedBy>
  <revision>14</revision>
  <dcterms:created xsi:type="dcterms:W3CDTF">2020-05-28T21:53:00.0000000Z</dcterms:created>
  <dcterms:modified xsi:type="dcterms:W3CDTF">2020-05-29T00:16:20.1132184Z</dcterms:modified>
</coreProperties>
</file>